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3447" w14:textId="2C120525" w:rsidR="00FD1F31" w:rsidRDefault="00FD1F31" w:rsidP="00FD1F31">
      <w:pPr>
        <w:jc w:val="center"/>
        <w:rPr>
          <w:b/>
          <w:bCs/>
          <w:sz w:val="28"/>
          <w:szCs w:val="28"/>
        </w:rPr>
      </w:pPr>
      <w:r w:rsidRPr="00FD1F31">
        <w:rPr>
          <w:b/>
          <w:bCs/>
          <w:sz w:val="28"/>
          <w:szCs w:val="28"/>
        </w:rPr>
        <w:t xml:space="preserve">LINGWISTYKA </w:t>
      </w:r>
      <w:r w:rsidR="002C702A">
        <w:rPr>
          <w:b/>
          <w:bCs/>
          <w:sz w:val="28"/>
          <w:szCs w:val="28"/>
        </w:rPr>
        <w:t>PRAKTYCZNA</w:t>
      </w:r>
      <w:r w:rsidRPr="00FD1F31">
        <w:rPr>
          <w:b/>
          <w:bCs/>
          <w:sz w:val="28"/>
          <w:szCs w:val="28"/>
        </w:rPr>
        <w:t xml:space="preserve"> – STUDIA MAGISTERSKIE</w:t>
      </w:r>
    </w:p>
    <w:p w14:paraId="57151982" w14:textId="77777777" w:rsidR="00FD1F31" w:rsidRPr="00FD1F31" w:rsidRDefault="00FD1F31" w:rsidP="00FD1F31">
      <w:pPr>
        <w:jc w:val="center"/>
        <w:rPr>
          <w:b/>
          <w:bCs/>
          <w:sz w:val="28"/>
          <w:szCs w:val="28"/>
        </w:rPr>
      </w:pPr>
    </w:p>
    <w:p w14:paraId="5A6F00C7" w14:textId="7291C93F" w:rsidR="00FD1F31" w:rsidRPr="00FD1F31" w:rsidRDefault="00FD1F31" w:rsidP="00FD1F31">
      <w:pPr>
        <w:jc w:val="center"/>
        <w:rPr>
          <w:b/>
          <w:bCs/>
        </w:rPr>
      </w:pPr>
      <w:r w:rsidRPr="00FD1F31">
        <w:rPr>
          <w:b/>
          <w:bCs/>
        </w:rPr>
        <w:t xml:space="preserve">SESJA </w:t>
      </w:r>
      <w:r w:rsidR="00D462BB">
        <w:rPr>
          <w:b/>
          <w:bCs/>
        </w:rPr>
        <w:t>LETNIA</w:t>
      </w:r>
      <w:r w:rsidRPr="00FD1F31">
        <w:rPr>
          <w:b/>
          <w:bCs/>
        </w:rPr>
        <w:t xml:space="preserve"> 2025/2026</w:t>
      </w:r>
    </w:p>
    <w:p w14:paraId="71663EAA" w14:textId="266B81D0" w:rsidR="00FD1F31" w:rsidRPr="00FD1F31" w:rsidRDefault="00FD1F31" w:rsidP="00FD1F31">
      <w:pPr>
        <w:jc w:val="center"/>
        <w:rPr>
          <w:b/>
          <w:bCs/>
        </w:rPr>
      </w:pPr>
      <w:r w:rsidRPr="00FD1F31">
        <w:rPr>
          <w:b/>
          <w:bCs/>
        </w:rPr>
        <w:t xml:space="preserve">I rok studiów stacjonarnych, semestr </w:t>
      </w:r>
      <w:r w:rsidR="00D462BB">
        <w:rPr>
          <w:b/>
          <w:bCs/>
        </w:rPr>
        <w:t>drugi</w:t>
      </w:r>
    </w:p>
    <w:p w14:paraId="7A7EE655" w14:textId="02D8452B" w:rsidR="00FD1F31" w:rsidRPr="00FD1F31" w:rsidRDefault="00FD1F31" w:rsidP="00FD1F31">
      <w:pPr>
        <w:jc w:val="center"/>
        <w:rPr>
          <w:b/>
          <w:bCs/>
        </w:rPr>
      </w:pPr>
    </w:p>
    <w:p w14:paraId="71573E57" w14:textId="77777777" w:rsidR="00FD1F31" w:rsidRPr="008C4944" w:rsidRDefault="00FD1F31" w:rsidP="00FD1F31">
      <w:pPr>
        <w:rPr>
          <w:b/>
          <w:bCs/>
          <w:sz w:val="22"/>
          <w:szCs w:val="22"/>
        </w:rPr>
      </w:pPr>
    </w:p>
    <w:p w14:paraId="046C1423" w14:textId="77777777" w:rsidR="00FD1F31" w:rsidRPr="00FD1F31" w:rsidRDefault="00FD1F31" w:rsidP="00FD1F31">
      <w:pPr>
        <w:rPr>
          <w:b/>
          <w:bCs/>
          <w:sz w:val="22"/>
          <w:szCs w:val="22"/>
        </w:rPr>
      </w:pPr>
    </w:p>
    <w:tbl>
      <w:tblPr>
        <w:tblW w:w="101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47"/>
        <w:gridCol w:w="2977"/>
        <w:gridCol w:w="3402"/>
      </w:tblGrid>
      <w:tr w:rsidR="00FD1F31" w:rsidRPr="00FD1F31" w14:paraId="05CC26BE" w14:textId="77777777" w:rsidTr="00FD1F31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7FD" w14:textId="77777777" w:rsidR="00FD1F31" w:rsidRPr="00FD1F31" w:rsidRDefault="00FD1F31" w:rsidP="00FD1F31">
            <w:pPr>
              <w:ind w:left="113"/>
              <w:jc w:val="both"/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45E" w14:textId="77777777" w:rsidR="00FD1F31" w:rsidRPr="00FD1F31" w:rsidRDefault="00FD1F31" w:rsidP="00FD1F31">
            <w:pPr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3B9" w14:textId="77777777" w:rsidR="00FD1F31" w:rsidRPr="00FD1F31" w:rsidRDefault="00FD1F31" w:rsidP="00FD1F31">
            <w:pPr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Nazwisko i imię egzaminatora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748F" w14:textId="77777777" w:rsidR="00FD1F31" w:rsidRPr="00FD1F31" w:rsidRDefault="00FD1F31" w:rsidP="00FD1F31">
            <w:pPr>
              <w:keepNext/>
              <w:outlineLvl w:val="1"/>
              <w:rPr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 xml:space="preserve">Data  </w:t>
            </w:r>
          </w:p>
          <w:p w14:paraId="15876220" w14:textId="77777777" w:rsidR="00FD1F31" w:rsidRPr="00FD1F31" w:rsidRDefault="00FD1F31" w:rsidP="00FD1F31">
            <w:pPr>
              <w:keepNext/>
              <w:outlineLvl w:val="1"/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i godzina egzaminu</w:t>
            </w:r>
          </w:p>
        </w:tc>
      </w:tr>
      <w:tr w:rsidR="00FD1F31" w:rsidRPr="00FD1F31" w14:paraId="6392328B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495" w14:textId="77777777" w:rsidR="00FD1F31" w:rsidRPr="00FD1F31" w:rsidRDefault="00FD1F31" w:rsidP="00FD1F31">
            <w:pPr>
              <w:ind w:left="113"/>
              <w:jc w:val="both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C64" w14:textId="1736488D" w:rsidR="00FD1F31" w:rsidRPr="00FD1F31" w:rsidRDefault="00D462BB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Praktyczna nauka języka angielskiego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0E03" w14:textId="1889F8F4" w:rsidR="00FD1F31" w:rsidRPr="00FD1F31" w:rsidRDefault="00FD1F31" w:rsidP="00FD1F3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B0C" w14:textId="63AA4ED2" w:rsidR="00FD1F31" w:rsidRDefault="00D462BB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czerwca godz. 9.00 KW4 - s.2</w:t>
            </w:r>
            <w:r w:rsidR="0099308F">
              <w:rPr>
                <w:sz w:val="22"/>
                <w:szCs w:val="22"/>
              </w:rPr>
              <w:t xml:space="preserve"> (egzamin pisemny)</w:t>
            </w:r>
          </w:p>
          <w:p w14:paraId="45F2F24F" w14:textId="77777777" w:rsidR="0099308F" w:rsidRDefault="0099308F" w:rsidP="00FD1F31">
            <w:pPr>
              <w:keepNext/>
              <w:outlineLvl w:val="1"/>
              <w:rPr>
                <w:sz w:val="22"/>
                <w:szCs w:val="22"/>
              </w:rPr>
            </w:pPr>
          </w:p>
          <w:p w14:paraId="73491B26" w14:textId="1A3F3F86" w:rsidR="0099308F" w:rsidRPr="00FD1F31" w:rsidRDefault="0099308F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czerwca godz.9.00 KW4 – s.4 (egzamin ustny)</w:t>
            </w:r>
          </w:p>
          <w:p w14:paraId="546937E5" w14:textId="77777777" w:rsidR="00FD1F31" w:rsidRPr="00FD1F31" w:rsidRDefault="00FD1F31" w:rsidP="00FD1F31">
            <w:pPr>
              <w:keepNext/>
              <w:outlineLvl w:val="1"/>
              <w:rPr>
                <w:b/>
                <w:sz w:val="22"/>
                <w:szCs w:val="22"/>
              </w:rPr>
            </w:pPr>
          </w:p>
        </w:tc>
      </w:tr>
      <w:tr w:rsidR="00FD1F31" w:rsidRPr="00FD1F31" w14:paraId="10B098D3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CFA" w14:textId="77777777" w:rsidR="00FD1F31" w:rsidRPr="00FD1F31" w:rsidRDefault="00FD1F31" w:rsidP="00FD1F31">
            <w:pPr>
              <w:ind w:left="113"/>
              <w:jc w:val="both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64E5" w14:textId="62038852" w:rsidR="00FD1F31" w:rsidRPr="00FD1F31" w:rsidRDefault="00D462BB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Dydaktyka: autonomia ucznia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B9E" w14:textId="20DF7AB2" w:rsidR="00FD1F31" w:rsidRPr="00FD1F31" w:rsidRDefault="00FD1F31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r w:rsidR="00D462BB">
              <w:rPr>
                <w:sz w:val="22"/>
                <w:szCs w:val="22"/>
              </w:rPr>
              <w:t>A.Habrat</w:t>
            </w:r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AFC8" w14:textId="3CFCA64F" w:rsidR="00FD1F31" w:rsidRPr="00FD1F31" w:rsidRDefault="00D462BB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czerwca godz. 9.00 KW4 – s.2</w:t>
            </w:r>
          </w:p>
        </w:tc>
      </w:tr>
      <w:tr w:rsidR="00FD1F31" w:rsidRPr="00FD1F31" w14:paraId="08288D8F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A23E" w14:textId="1D133405" w:rsidR="00FD1F31" w:rsidRPr="00FD1F31" w:rsidRDefault="00FD1F31" w:rsidP="00FD1F31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197" w14:textId="17F0CF0D" w:rsidR="00FD1F31" w:rsidRDefault="00D462BB" w:rsidP="00FD1F31">
            <w:pPr>
              <w:rPr>
                <w:sz w:val="22"/>
                <w:szCs w:val="22"/>
              </w:rPr>
            </w:pPr>
            <w:r w:rsidRPr="00D462BB">
              <w:rPr>
                <w:sz w:val="22"/>
                <w:szCs w:val="22"/>
              </w:rPr>
              <w:t>Poprawność językowa z elementami gramatyki kontrastywnej w pracy nauczyciela j. angielskiego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91F" w14:textId="4B30464D" w:rsidR="00FD1F31" w:rsidRDefault="00FD1F31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E.Kowalska-Stasiak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6E1" w14:textId="2C5AEC1A" w:rsidR="00FD1F31" w:rsidRPr="00FD1F31" w:rsidRDefault="00D462BB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D1F3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czerwca</w:t>
            </w:r>
            <w:r w:rsidR="00FD1F31">
              <w:rPr>
                <w:sz w:val="22"/>
                <w:szCs w:val="22"/>
              </w:rPr>
              <w:t xml:space="preserve"> godz.</w:t>
            </w:r>
            <w:r>
              <w:rPr>
                <w:sz w:val="22"/>
                <w:szCs w:val="22"/>
              </w:rPr>
              <w:t>10.00</w:t>
            </w:r>
            <w:r w:rsidR="00FD1F31">
              <w:rPr>
                <w:sz w:val="22"/>
                <w:szCs w:val="22"/>
              </w:rPr>
              <w:t xml:space="preserve"> </w:t>
            </w:r>
            <w:r w:rsidR="0099308F">
              <w:rPr>
                <w:sz w:val="22"/>
                <w:szCs w:val="22"/>
              </w:rPr>
              <w:t xml:space="preserve">KW4 - </w:t>
            </w:r>
            <w:r w:rsidR="00FD1F31">
              <w:rPr>
                <w:sz w:val="22"/>
                <w:szCs w:val="22"/>
              </w:rPr>
              <w:t>s.</w:t>
            </w:r>
            <w:r w:rsidR="0099308F">
              <w:rPr>
                <w:sz w:val="22"/>
                <w:szCs w:val="22"/>
              </w:rPr>
              <w:t>2</w:t>
            </w:r>
            <w:r w:rsidR="00FD1F31">
              <w:rPr>
                <w:sz w:val="22"/>
                <w:szCs w:val="22"/>
              </w:rPr>
              <w:t xml:space="preserve"> </w:t>
            </w:r>
          </w:p>
        </w:tc>
      </w:tr>
      <w:tr w:rsidR="00FD1F31" w:rsidRPr="00FD1F31" w14:paraId="534BB557" w14:textId="77777777" w:rsidTr="00FD1F31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9238" w14:textId="5B2C8C1F" w:rsidR="00FD1F31" w:rsidRPr="00FD1F31" w:rsidRDefault="006442FB" w:rsidP="00FD1F31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D1F31" w:rsidRPr="00FD1F31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57B1" w14:textId="3474DAD6" w:rsidR="00FD1F31" w:rsidRPr="00FD1F31" w:rsidRDefault="00FD1F31" w:rsidP="00F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Tłumaczenie tekstów specjalistycznych </w:t>
            </w:r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09F9" w14:textId="68FEC8B4" w:rsidR="00FD1F31" w:rsidRPr="00FD1F31" w:rsidRDefault="00FD1F31" w:rsidP="00FD1F31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mgr </w:t>
            </w:r>
            <w:r w:rsidR="00D462BB">
              <w:rPr>
                <w:sz w:val="22"/>
                <w:szCs w:val="22"/>
              </w:rPr>
              <w:t xml:space="preserve">J.Winiarz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65C" w14:textId="2E822C65" w:rsidR="00FD1F31" w:rsidRPr="00FD1F31" w:rsidRDefault="00D462BB" w:rsidP="00FD1F31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E5B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czerwca godz.11.</w:t>
            </w:r>
            <w:r w:rsidR="007E5B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7E5B6C">
              <w:rPr>
                <w:sz w:val="22"/>
                <w:szCs w:val="22"/>
              </w:rPr>
              <w:t>-12.30</w:t>
            </w:r>
            <w:r>
              <w:rPr>
                <w:sz w:val="22"/>
                <w:szCs w:val="22"/>
              </w:rPr>
              <w:t xml:space="preserve"> KW6-s.5</w:t>
            </w:r>
          </w:p>
        </w:tc>
      </w:tr>
    </w:tbl>
    <w:p w14:paraId="3A5C6B89" w14:textId="77777777" w:rsidR="001B3F13" w:rsidRDefault="001B3F13"/>
    <w:sectPr w:rsidR="001B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31"/>
    <w:rsid w:val="00192162"/>
    <w:rsid w:val="001B3F13"/>
    <w:rsid w:val="002C702A"/>
    <w:rsid w:val="004F022E"/>
    <w:rsid w:val="005572F4"/>
    <w:rsid w:val="005F05CD"/>
    <w:rsid w:val="006442FB"/>
    <w:rsid w:val="007E5B6C"/>
    <w:rsid w:val="0099308F"/>
    <w:rsid w:val="009C6573"/>
    <w:rsid w:val="00C64BB5"/>
    <w:rsid w:val="00D462BB"/>
    <w:rsid w:val="00DB180B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FEFA"/>
  <w15:chartTrackingRefBased/>
  <w15:docId w15:val="{53B3E858-8492-45FD-A783-E5C86F4A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F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FD1F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F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F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F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F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F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F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F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D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F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D1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F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D1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F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D1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Rr</dc:creator>
  <cp:keywords/>
  <dc:description/>
  <cp:lastModifiedBy>Sekretariat Instytutu Humanistycznego</cp:lastModifiedBy>
  <cp:revision>4</cp:revision>
  <dcterms:created xsi:type="dcterms:W3CDTF">2026-06-17T07:28:00Z</dcterms:created>
  <dcterms:modified xsi:type="dcterms:W3CDTF">2026-06-17T07:38:00Z</dcterms:modified>
</cp:coreProperties>
</file>